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AA62" w14:textId="32D9E92A" w:rsidR="00ED3519" w:rsidRPr="00DA0B77" w:rsidRDefault="00ED3519" w:rsidP="00ED3519">
      <w:pPr>
        <w:rPr>
          <w:rFonts w:cs="Arial"/>
          <w:b/>
          <w:sz w:val="20"/>
          <w:szCs w:val="20"/>
        </w:rPr>
      </w:pPr>
      <w:r w:rsidRPr="00DA0B77">
        <w:rPr>
          <w:rFonts w:cs="Arial"/>
          <w:b/>
          <w:sz w:val="20"/>
          <w:szCs w:val="20"/>
        </w:rPr>
        <w:t xml:space="preserve">Krajská hygienická stanice </w:t>
      </w:r>
      <w:r w:rsidR="00655323">
        <w:rPr>
          <w:rFonts w:cs="Arial"/>
          <w:b/>
          <w:sz w:val="20"/>
          <w:szCs w:val="20"/>
        </w:rPr>
        <w:t>Plzeňského kraje</w:t>
      </w:r>
      <w:r w:rsidRPr="00DA0B77">
        <w:rPr>
          <w:rFonts w:cs="Arial"/>
          <w:b/>
          <w:sz w:val="20"/>
          <w:szCs w:val="20"/>
        </w:rPr>
        <w:t xml:space="preserve"> </w:t>
      </w:r>
    </w:p>
    <w:p w14:paraId="61F31F28" w14:textId="53564DBB" w:rsidR="00ED3519" w:rsidRPr="00DA0B77" w:rsidRDefault="00ED3519" w:rsidP="00ED3519">
      <w:pPr>
        <w:spacing w:line="360" w:lineRule="auto"/>
        <w:rPr>
          <w:rFonts w:cs="Arial"/>
          <w:b/>
          <w:sz w:val="20"/>
          <w:szCs w:val="20"/>
        </w:rPr>
      </w:pPr>
      <w:r w:rsidRPr="00DA0B77">
        <w:rPr>
          <w:rFonts w:cs="Arial"/>
          <w:b/>
          <w:sz w:val="20"/>
          <w:szCs w:val="20"/>
        </w:rPr>
        <w:t>se sídlem v </w:t>
      </w:r>
      <w:r w:rsidR="00655323">
        <w:rPr>
          <w:rFonts w:cs="Arial"/>
          <w:b/>
          <w:sz w:val="20"/>
          <w:szCs w:val="20"/>
        </w:rPr>
        <w:t>Plzni</w:t>
      </w:r>
      <w:r w:rsidRPr="00DA0B77">
        <w:rPr>
          <w:rFonts w:cs="Arial"/>
          <w:b/>
          <w:sz w:val="20"/>
          <w:szCs w:val="20"/>
        </w:rPr>
        <w:t xml:space="preserve"> </w:t>
      </w:r>
    </w:p>
    <w:p w14:paraId="46FF2C27" w14:textId="70F0C293" w:rsidR="00ED3519" w:rsidRPr="00DA0B77" w:rsidRDefault="00655323" w:rsidP="00ED351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Skrétova</w:t>
      </w:r>
      <w:r w:rsidR="00ED3519" w:rsidRPr="00DA0B77">
        <w:rPr>
          <w:rFonts w:cs="Arial"/>
          <w:b/>
          <w:sz w:val="20"/>
          <w:szCs w:val="20"/>
        </w:rPr>
        <w:t xml:space="preserve"> 15</w:t>
      </w:r>
    </w:p>
    <w:p w14:paraId="5AAB0DA6" w14:textId="4110A7BD" w:rsidR="00D26F9D" w:rsidRPr="00DA0B77" w:rsidRDefault="00655323" w:rsidP="00ED3519">
      <w:pPr>
        <w:tabs>
          <w:tab w:val="left" w:pos="567"/>
          <w:tab w:val="right" w:leader="dot" w:pos="2835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301 00</w:t>
      </w:r>
      <w:r w:rsidR="00ED3519" w:rsidRPr="00DA0B77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Plzeň</w:t>
      </w:r>
    </w:p>
    <w:p w14:paraId="2AE29CBB" w14:textId="77777777" w:rsidR="000572FE" w:rsidRPr="00DA0B77" w:rsidRDefault="000572FE" w:rsidP="001178FA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671C1DC3" w14:textId="77777777" w:rsidR="000572FE" w:rsidRPr="00DA0B77" w:rsidRDefault="000572FE" w:rsidP="001178FA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2FC94DB9" w14:textId="77777777" w:rsidR="005A5953" w:rsidRPr="00DA0B77" w:rsidRDefault="005A5953" w:rsidP="005A5953">
      <w:pPr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Datum podání:</w:t>
      </w:r>
    </w:p>
    <w:p w14:paraId="58B77591" w14:textId="77777777" w:rsidR="005A5953" w:rsidRPr="00DA0B77" w:rsidRDefault="005A5953" w:rsidP="005A5953">
      <w:pPr>
        <w:rPr>
          <w:rFonts w:cs="Arial"/>
          <w:sz w:val="20"/>
          <w:szCs w:val="20"/>
        </w:rPr>
      </w:pPr>
    </w:p>
    <w:p w14:paraId="112620D5" w14:textId="70BE5E91" w:rsidR="005A5953" w:rsidRPr="00DA0B77" w:rsidRDefault="005A5953" w:rsidP="005A5953">
      <w:pPr>
        <w:pStyle w:val="Nadpis1"/>
        <w:rPr>
          <w:rFonts w:ascii="Arial" w:hAnsi="Arial" w:cs="Arial"/>
          <w:bCs w:val="0"/>
          <w:sz w:val="24"/>
          <w:szCs w:val="24"/>
        </w:rPr>
      </w:pPr>
      <w:r w:rsidRPr="00DA0B77">
        <w:rPr>
          <w:rFonts w:ascii="Arial" w:hAnsi="Arial" w:cs="Arial"/>
          <w:bCs w:val="0"/>
          <w:sz w:val="24"/>
          <w:szCs w:val="24"/>
        </w:rPr>
        <w:t>Žádost o vydání závazného stanoviska k povolení záměru</w:t>
      </w:r>
      <w:r w:rsidR="00260E43">
        <w:rPr>
          <w:rFonts w:ascii="Arial" w:hAnsi="Arial" w:cs="Arial"/>
          <w:bCs w:val="0"/>
          <w:sz w:val="24"/>
          <w:szCs w:val="24"/>
        </w:rPr>
        <w:t xml:space="preserve"> (stavby)</w:t>
      </w:r>
    </w:p>
    <w:p w14:paraId="7EC64718" w14:textId="77777777" w:rsidR="005A5953" w:rsidRPr="001B577E" w:rsidRDefault="005A5953" w:rsidP="005A5953">
      <w:pPr>
        <w:rPr>
          <w:rFonts w:cs="Arial"/>
        </w:rPr>
      </w:pPr>
    </w:p>
    <w:p w14:paraId="17A25B02" w14:textId="237BC316" w:rsidR="005A5953" w:rsidRPr="001B577E" w:rsidRDefault="001B577E" w:rsidP="005A5953">
      <w:pPr>
        <w:rPr>
          <w:rFonts w:cs="Arial"/>
          <w:sz w:val="20"/>
          <w:szCs w:val="20"/>
        </w:rPr>
      </w:pPr>
      <w:r w:rsidRPr="001B577E">
        <w:t>□</w:t>
      </w:r>
      <w:r w:rsidR="005A5953" w:rsidRPr="001B577E">
        <w:rPr>
          <w:rFonts w:cs="Arial"/>
        </w:rPr>
        <w:t xml:space="preserve"> </w:t>
      </w:r>
      <w:r w:rsidR="005A5953" w:rsidRPr="001B577E">
        <w:rPr>
          <w:rFonts w:cs="Arial"/>
          <w:sz w:val="20"/>
          <w:szCs w:val="20"/>
        </w:rPr>
        <w:t xml:space="preserve">povolení stavby </w:t>
      </w:r>
    </w:p>
    <w:p w14:paraId="4A8A15CC" w14:textId="09305CA8" w:rsidR="005A5953" w:rsidRPr="001B577E" w:rsidRDefault="001B577E" w:rsidP="005A5953">
      <w:pPr>
        <w:rPr>
          <w:rFonts w:cs="Arial"/>
          <w:sz w:val="20"/>
          <w:szCs w:val="20"/>
        </w:rPr>
      </w:pPr>
      <w:r w:rsidRPr="001B577E">
        <w:rPr>
          <w:sz w:val="20"/>
          <w:szCs w:val="20"/>
        </w:rPr>
        <w:t>□</w:t>
      </w:r>
      <w:r w:rsidR="005A5953" w:rsidRPr="001B577E">
        <w:rPr>
          <w:rFonts w:cs="Arial"/>
          <w:sz w:val="20"/>
          <w:szCs w:val="20"/>
        </w:rPr>
        <w:t xml:space="preserve"> odstranění stavby</w:t>
      </w:r>
    </w:p>
    <w:p w14:paraId="2E73042F" w14:textId="252992DC" w:rsidR="005A5953" w:rsidRPr="001B577E" w:rsidRDefault="001B577E" w:rsidP="005A5953">
      <w:pPr>
        <w:rPr>
          <w:rFonts w:cs="Arial"/>
          <w:sz w:val="20"/>
          <w:szCs w:val="20"/>
        </w:rPr>
      </w:pPr>
      <w:r w:rsidRPr="001B577E">
        <w:rPr>
          <w:sz w:val="20"/>
          <w:szCs w:val="20"/>
        </w:rPr>
        <w:t>□</w:t>
      </w:r>
      <w:r w:rsidR="005A5953" w:rsidRPr="001B577E">
        <w:rPr>
          <w:rFonts w:cs="Arial"/>
          <w:sz w:val="20"/>
          <w:szCs w:val="20"/>
        </w:rPr>
        <w:t xml:space="preserve"> změna stavby před dokončením</w:t>
      </w:r>
    </w:p>
    <w:p w14:paraId="0D744715" w14:textId="10012A88" w:rsidR="005A5953" w:rsidRPr="001B577E" w:rsidRDefault="001B577E" w:rsidP="005A5953">
      <w:pPr>
        <w:rPr>
          <w:rFonts w:cs="Arial"/>
          <w:sz w:val="20"/>
          <w:szCs w:val="20"/>
        </w:rPr>
      </w:pPr>
      <w:r w:rsidRPr="001B577E">
        <w:rPr>
          <w:sz w:val="20"/>
          <w:szCs w:val="20"/>
        </w:rPr>
        <w:t>□</w:t>
      </w:r>
      <w:r w:rsidR="005A5953" w:rsidRPr="001B577E">
        <w:rPr>
          <w:rFonts w:cs="Arial"/>
          <w:sz w:val="20"/>
          <w:szCs w:val="20"/>
        </w:rPr>
        <w:t xml:space="preserve"> změna v užívání stavby </w:t>
      </w:r>
    </w:p>
    <w:p w14:paraId="40D7B976" w14:textId="205F2190" w:rsidR="005A5953" w:rsidRPr="001B577E" w:rsidRDefault="001B577E" w:rsidP="005A5953">
      <w:pPr>
        <w:rPr>
          <w:rFonts w:cs="Arial"/>
          <w:sz w:val="20"/>
          <w:szCs w:val="20"/>
        </w:rPr>
      </w:pPr>
      <w:r w:rsidRPr="001B577E">
        <w:rPr>
          <w:sz w:val="20"/>
          <w:szCs w:val="20"/>
        </w:rPr>
        <w:t>□</w:t>
      </w:r>
      <w:r w:rsidR="005A5953" w:rsidRPr="001B577E">
        <w:rPr>
          <w:rFonts w:cs="Arial"/>
          <w:sz w:val="20"/>
          <w:szCs w:val="20"/>
        </w:rPr>
        <w:t xml:space="preserve"> zkušební provoz</w:t>
      </w:r>
    </w:p>
    <w:p w14:paraId="2EF2ACA0" w14:textId="54A68EFD" w:rsidR="005A5953" w:rsidRPr="001B577E" w:rsidRDefault="001B577E" w:rsidP="005A5953">
      <w:pPr>
        <w:rPr>
          <w:rFonts w:cs="Arial"/>
          <w:sz w:val="20"/>
          <w:szCs w:val="20"/>
        </w:rPr>
      </w:pPr>
      <w:r w:rsidRPr="001B577E">
        <w:rPr>
          <w:sz w:val="20"/>
          <w:szCs w:val="20"/>
        </w:rPr>
        <w:t>□</w:t>
      </w:r>
      <w:r w:rsidR="005A5953" w:rsidRPr="001B577E">
        <w:rPr>
          <w:rFonts w:cs="Arial"/>
          <w:sz w:val="20"/>
          <w:szCs w:val="20"/>
        </w:rPr>
        <w:t xml:space="preserve"> kolaudace</w:t>
      </w:r>
    </w:p>
    <w:p w14:paraId="2ED537EA" w14:textId="69103F6A" w:rsidR="005A5953" w:rsidRPr="001B577E" w:rsidRDefault="001B577E" w:rsidP="005A5953">
      <w:pPr>
        <w:rPr>
          <w:rFonts w:cs="Arial"/>
          <w:sz w:val="20"/>
          <w:szCs w:val="20"/>
        </w:rPr>
      </w:pPr>
      <w:r w:rsidRPr="001B577E">
        <w:rPr>
          <w:sz w:val="20"/>
          <w:szCs w:val="20"/>
        </w:rPr>
        <w:t>□</w:t>
      </w:r>
      <w:r w:rsidR="005A5953" w:rsidRPr="001B577E">
        <w:rPr>
          <w:rFonts w:cs="Arial"/>
          <w:sz w:val="20"/>
          <w:szCs w:val="20"/>
        </w:rPr>
        <w:t xml:space="preserve"> jiné – upřesnit</w:t>
      </w:r>
    </w:p>
    <w:p w14:paraId="44CED1EA" w14:textId="77777777" w:rsidR="005A5953" w:rsidRPr="00DA0B77" w:rsidRDefault="005A5953" w:rsidP="005A5953">
      <w:pPr>
        <w:rPr>
          <w:rFonts w:cs="Arial"/>
          <w:sz w:val="20"/>
          <w:szCs w:val="20"/>
        </w:rPr>
      </w:pPr>
    </w:p>
    <w:p w14:paraId="353DB6F6" w14:textId="1B9636DE" w:rsidR="00DA0B77" w:rsidRPr="00812F1F" w:rsidRDefault="005A5953" w:rsidP="00812F1F">
      <w:pPr>
        <w:spacing w:line="360" w:lineRule="auto"/>
        <w:rPr>
          <w:rFonts w:cs="Arial"/>
          <w:b/>
          <w:bCs/>
          <w:caps/>
          <w:sz w:val="20"/>
          <w:szCs w:val="20"/>
          <w:u w:val="single"/>
        </w:rPr>
      </w:pPr>
      <w:r w:rsidRPr="00DA0B77">
        <w:rPr>
          <w:rFonts w:cs="Arial"/>
          <w:b/>
          <w:bCs/>
          <w:caps/>
          <w:sz w:val="20"/>
          <w:szCs w:val="20"/>
          <w:u w:val="single"/>
        </w:rPr>
        <w:t>Základní údaje o záměru</w:t>
      </w:r>
    </w:p>
    <w:p w14:paraId="6F12DDC2" w14:textId="5A52CADF" w:rsidR="005A5953" w:rsidRPr="00DA0B77" w:rsidRDefault="005A5953" w:rsidP="005A5953">
      <w:pPr>
        <w:tabs>
          <w:tab w:val="left" w:pos="1843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Název záměru: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…………….</w:t>
      </w:r>
    </w:p>
    <w:p w14:paraId="41D244E7" w14:textId="58B13309" w:rsidR="005A5953" w:rsidRPr="00DA0B77" w:rsidRDefault="005A5953" w:rsidP="005A5953">
      <w:pPr>
        <w:tabs>
          <w:tab w:val="left" w:pos="1843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Místo záměru (adresa):</w:t>
      </w:r>
      <w:r w:rsidRPr="00DA0B77">
        <w:rPr>
          <w:rFonts w:cs="Arial"/>
          <w:sz w:val="20"/>
          <w:szCs w:val="20"/>
        </w:rPr>
        <w:tab/>
        <w:t>……………...</w:t>
      </w:r>
      <w:r w:rsidRPr="00DA0B77">
        <w:rPr>
          <w:rFonts w:cs="Arial"/>
          <w:sz w:val="20"/>
          <w:szCs w:val="20"/>
        </w:rPr>
        <w:tab/>
      </w:r>
    </w:p>
    <w:p w14:paraId="12055D8D" w14:textId="6020831D" w:rsidR="005A5953" w:rsidRPr="00DA0B77" w:rsidRDefault="005A5953" w:rsidP="005A5953">
      <w:pPr>
        <w:tabs>
          <w:tab w:val="left" w:pos="1843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 xml:space="preserve">Katastrální území, </w:t>
      </w:r>
      <w:proofErr w:type="spellStart"/>
      <w:r w:rsidRPr="00DA0B77">
        <w:rPr>
          <w:rFonts w:cs="Arial"/>
          <w:sz w:val="20"/>
          <w:szCs w:val="20"/>
        </w:rPr>
        <w:t>p.č</w:t>
      </w:r>
      <w:proofErr w:type="spellEnd"/>
      <w:r w:rsidRPr="00DA0B77">
        <w:rPr>
          <w:rFonts w:cs="Arial"/>
          <w:sz w:val="20"/>
          <w:szCs w:val="20"/>
        </w:rPr>
        <w:t>…………………………………………………………………………………</w:t>
      </w:r>
      <w:r w:rsidR="00DA0B77">
        <w:rPr>
          <w:rFonts w:cs="Arial"/>
          <w:sz w:val="20"/>
          <w:szCs w:val="20"/>
        </w:rPr>
        <w:t>………….</w:t>
      </w:r>
    </w:p>
    <w:p w14:paraId="6BBC3EFD" w14:textId="7EF7E290" w:rsidR="005A5953" w:rsidRPr="009D69BD" w:rsidRDefault="005A5953" w:rsidP="009D69BD">
      <w:pPr>
        <w:tabs>
          <w:tab w:val="left" w:pos="1843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55E73E56" w14:textId="3D342F96" w:rsidR="001178FA" w:rsidRPr="00DA0B77" w:rsidRDefault="001178FA" w:rsidP="005E0DB8">
      <w:pPr>
        <w:spacing w:line="360" w:lineRule="auto"/>
        <w:rPr>
          <w:rFonts w:cs="Arial"/>
          <w:b/>
          <w:bCs/>
          <w:caps/>
          <w:sz w:val="20"/>
          <w:szCs w:val="20"/>
          <w:u w:val="single"/>
        </w:rPr>
      </w:pPr>
      <w:proofErr w:type="gramStart"/>
      <w:r w:rsidRPr="00DA0B77">
        <w:rPr>
          <w:rFonts w:cs="Arial"/>
          <w:b/>
          <w:bCs/>
          <w:caps/>
          <w:sz w:val="20"/>
          <w:szCs w:val="20"/>
          <w:u w:val="single"/>
        </w:rPr>
        <w:t xml:space="preserve">Žadatel </w:t>
      </w:r>
      <w:r w:rsidR="009D69BD">
        <w:rPr>
          <w:rFonts w:cs="Arial"/>
          <w:b/>
          <w:bCs/>
          <w:caps/>
          <w:sz w:val="20"/>
          <w:szCs w:val="20"/>
          <w:u w:val="single"/>
        </w:rPr>
        <w:t>- STAVEBNÍK</w:t>
      </w:r>
      <w:proofErr w:type="gramEnd"/>
    </w:p>
    <w:p w14:paraId="5989A1D1" w14:textId="1724604A" w:rsidR="00606778" w:rsidRPr="00DA0B77" w:rsidRDefault="00606778" w:rsidP="00324870">
      <w:pPr>
        <w:spacing w:line="360" w:lineRule="auto"/>
        <w:rPr>
          <w:rFonts w:cs="Arial"/>
          <w:b/>
          <w:bCs/>
          <w:sz w:val="20"/>
          <w:szCs w:val="20"/>
        </w:rPr>
      </w:pPr>
      <w:r w:rsidRPr="00DA0B77">
        <w:rPr>
          <w:rFonts w:cs="Arial"/>
          <w:b/>
          <w:bCs/>
          <w:sz w:val="20"/>
          <w:szCs w:val="20"/>
        </w:rPr>
        <w:t>Identifikační údaje žadatele</w:t>
      </w:r>
    </w:p>
    <w:p w14:paraId="6B42AF01" w14:textId="15D9B60A" w:rsidR="00324870" w:rsidRPr="00DA0B77" w:rsidRDefault="00324870" w:rsidP="00606778">
      <w:pPr>
        <w:pStyle w:val="Odstavecseseznamem"/>
        <w:numPr>
          <w:ilvl w:val="0"/>
          <w:numId w:val="9"/>
        </w:numPr>
        <w:spacing w:line="360" w:lineRule="auto"/>
        <w:rPr>
          <w:rFonts w:cs="Arial"/>
          <w:b/>
          <w:bCs/>
          <w:sz w:val="20"/>
          <w:szCs w:val="20"/>
        </w:rPr>
      </w:pPr>
      <w:r w:rsidRPr="00DA0B77">
        <w:rPr>
          <w:rFonts w:cs="Arial"/>
          <w:b/>
          <w:bCs/>
          <w:sz w:val="20"/>
          <w:szCs w:val="20"/>
        </w:rPr>
        <w:t>Fyzická osob</w:t>
      </w:r>
      <w:r w:rsidR="007573A1" w:rsidRPr="00DA0B77">
        <w:rPr>
          <w:rFonts w:cs="Arial"/>
          <w:b/>
          <w:bCs/>
          <w:sz w:val="20"/>
          <w:szCs w:val="20"/>
        </w:rPr>
        <w:t xml:space="preserve">a / Fyzická osoba podnikající </w:t>
      </w:r>
    </w:p>
    <w:p w14:paraId="3BC5720E" w14:textId="19055A67" w:rsidR="007573A1" w:rsidRPr="00DA0B77" w:rsidRDefault="005E0DB8" w:rsidP="00BA190B">
      <w:pPr>
        <w:tabs>
          <w:tab w:val="left" w:pos="2694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Zakroužkujte: Fyzická</w:t>
      </w:r>
      <w:r w:rsidR="007573A1" w:rsidRPr="00DA0B77">
        <w:rPr>
          <w:rFonts w:cs="Arial"/>
          <w:sz w:val="20"/>
          <w:szCs w:val="20"/>
        </w:rPr>
        <w:t xml:space="preserve"> osoba                 Fyzická osoba podnikající</w:t>
      </w:r>
      <w:r w:rsidRPr="00DA0B77">
        <w:rPr>
          <w:rFonts w:cs="Arial"/>
          <w:sz w:val="20"/>
          <w:szCs w:val="20"/>
        </w:rPr>
        <w:t xml:space="preserve"> (pokud záměr souvisí s podnikatelskou činností)</w:t>
      </w:r>
    </w:p>
    <w:p w14:paraId="0E29B7A7" w14:textId="49A8B3B2" w:rsidR="00324870" w:rsidRPr="00DA0B77" w:rsidRDefault="00BB7159" w:rsidP="00BA190B">
      <w:pPr>
        <w:tabs>
          <w:tab w:val="left" w:pos="2694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Jméno</w:t>
      </w:r>
      <w:r w:rsidR="00BA190B" w:rsidRPr="00DA0B77">
        <w:rPr>
          <w:rFonts w:cs="Arial"/>
          <w:sz w:val="20"/>
          <w:szCs w:val="20"/>
        </w:rPr>
        <w:t xml:space="preserve"> </w:t>
      </w:r>
      <w:r w:rsidRPr="00DA0B77">
        <w:rPr>
          <w:rFonts w:cs="Arial"/>
          <w:sz w:val="20"/>
          <w:szCs w:val="20"/>
        </w:rPr>
        <w:t>a příjmení:</w:t>
      </w:r>
      <w:r w:rsidR="005A5953" w:rsidRPr="00DA0B77">
        <w:rPr>
          <w:rFonts w:cs="Arial"/>
          <w:sz w:val="20"/>
          <w:szCs w:val="20"/>
        </w:rPr>
        <w:t xml:space="preserve"> ………</w:t>
      </w:r>
      <w:proofErr w:type="gramStart"/>
      <w:r w:rsidR="00DA0B77">
        <w:rPr>
          <w:rFonts w:cs="Arial"/>
          <w:sz w:val="20"/>
          <w:szCs w:val="20"/>
        </w:rPr>
        <w:t>…….</w:t>
      </w:r>
      <w:proofErr w:type="gramEnd"/>
      <w:r w:rsidR="00DA0B77">
        <w:rPr>
          <w:rFonts w:cs="Arial"/>
          <w:sz w:val="20"/>
          <w:szCs w:val="20"/>
        </w:rPr>
        <w:t>.</w:t>
      </w:r>
      <w:r w:rsidR="00B26AE7"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43D23164" w14:textId="109822F8" w:rsidR="00BB7159" w:rsidRPr="00DA0B77" w:rsidRDefault="00BB7159" w:rsidP="00B26AE7">
      <w:p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Datum narození</w:t>
      </w:r>
      <w:r w:rsidR="004973DA" w:rsidRPr="00DA0B77">
        <w:rPr>
          <w:rFonts w:cs="Arial"/>
          <w:sz w:val="20"/>
          <w:szCs w:val="20"/>
        </w:rPr>
        <w:t>, IČO</w:t>
      </w:r>
      <w:r w:rsidRPr="00DA0B77">
        <w:rPr>
          <w:rFonts w:cs="Arial"/>
          <w:sz w:val="20"/>
          <w:szCs w:val="20"/>
        </w:rPr>
        <w:t>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="000572FE" w:rsidRPr="00DA0B77">
        <w:rPr>
          <w:rFonts w:cs="Arial"/>
          <w:sz w:val="20"/>
          <w:szCs w:val="20"/>
        </w:rPr>
        <w:t>ID datové schránky:</w:t>
      </w:r>
      <w:r w:rsidR="000572FE" w:rsidRPr="00DA0B77">
        <w:rPr>
          <w:rFonts w:cs="Arial"/>
          <w:sz w:val="20"/>
          <w:szCs w:val="20"/>
        </w:rPr>
        <w:tab/>
      </w:r>
      <w:r w:rsidR="000572FE" w:rsidRPr="00DA0B77">
        <w:rPr>
          <w:rFonts w:cs="Arial"/>
          <w:sz w:val="20"/>
          <w:szCs w:val="20"/>
        </w:rPr>
        <w:tab/>
      </w:r>
    </w:p>
    <w:p w14:paraId="3BDD07E4" w14:textId="50D13E7F" w:rsidR="00BB7159" w:rsidRPr="00DA0B77" w:rsidRDefault="00BB7159" w:rsidP="00C13BB6">
      <w:pPr>
        <w:tabs>
          <w:tab w:val="left" w:pos="2410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Místo trvalého pobytu:</w:t>
      </w:r>
      <w:r w:rsidRPr="00DA0B77">
        <w:rPr>
          <w:rFonts w:cs="Arial"/>
          <w:sz w:val="20"/>
          <w:szCs w:val="20"/>
        </w:rPr>
        <w:tab/>
      </w:r>
      <w:r w:rsidR="004D60A7" w:rsidRPr="00DA0B77">
        <w:rPr>
          <w:rFonts w:cs="Arial"/>
          <w:sz w:val="20"/>
          <w:szCs w:val="20"/>
        </w:rPr>
        <w:tab/>
      </w:r>
    </w:p>
    <w:p w14:paraId="06577FE2" w14:textId="4643842A" w:rsidR="004D60A7" w:rsidRPr="00DA0B77" w:rsidRDefault="004D60A7" w:rsidP="00C13BB6">
      <w:pPr>
        <w:tabs>
          <w:tab w:val="left" w:pos="2410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27322683" w14:textId="5014B1EB" w:rsidR="004D60A7" w:rsidRPr="00DA0B77" w:rsidRDefault="004D60A7" w:rsidP="009A4A53">
      <w:pPr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Adresa pro doručování:</w:t>
      </w:r>
      <w:r w:rsidR="009A4A53" w:rsidRPr="00DA0B77">
        <w:rPr>
          <w:rFonts w:cs="Arial"/>
          <w:sz w:val="20"/>
          <w:szCs w:val="20"/>
        </w:rPr>
        <w:t xml:space="preserve"> (nevyplňujte, pokud je shodná s adresou místa trvalého pobytu)</w:t>
      </w:r>
      <w:r w:rsidR="00C13BB6" w:rsidRPr="00DA0B77">
        <w:rPr>
          <w:rFonts w:cs="Arial"/>
          <w:sz w:val="20"/>
          <w:szCs w:val="20"/>
        </w:rPr>
        <w:tab/>
      </w:r>
    </w:p>
    <w:p w14:paraId="282CEFFF" w14:textId="4EE6C5FE" w:rsidR="004D60A7" w:rsidRPr="00DA0B77" w:rsidRDefault="004D60A7" w:rsidP="00C13BB6">
      <w:pPr>
        <w:tabs>
          <w:tab w:val="left" w:pos="2410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390A5484" w14:textId="77777777" w:rsidR="000572FE" w:rsidRPr="00DA0B77" w:rsidRDefault="000572FE" w:rsidP="000572FE">
      <w:p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Telefon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E-mail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350F56BB" w14:textId="2896A21D" w:rsidR="00C13BB6" w:rsidRPr="00DA0B77" w:rsidRDefault="00B26AE7" w:rsidP="00A0473E">
      <w:pPr>
        <w:pStyle w:val="Odstavecseseznamem"/>
        <w:numPr>
          <w:ilvl w:val="0"/>
          <w:numId w:val="9"/>
        </w:num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b/>
          <w:bCs/>
          <w:sz w:val="20"/>
          <w:szCs w:val="20"/>
        </w:rPr>
      </w:pPr>
      <w:r w:rsidRPr="00DA0B77">
        <w:rPr>
          <w:rFonts w:cs="Arial"/>
          <w:b/>
          <w:bCs/>
          <w:sz w:val="20"/>
          <w:szCs w:val="20"/>
        </w:rPr>
        <w:t>Právnická osoba</w:t>
      </w:r>
    </w:p>
    <w:p w14:paraId="061072DF" w14:textId="0E5431BA" w:rsidR="00B26AE7" w:rsidRPr="00DA0B77" w:rsidRDefault="00B26AE7" w:rsidP="005E0DB8">
      <w:pPr>
        <w:tabs>
          <w:tab w:val="left" w:pos="2835"/>
          <w:tab w:val="right" w:leader="dot" w:pos="9072"/>
        </w:tabs>
        <w:spacing w:before="120"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Název nebo obchodní firma: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4013918E" w14:textId="6AE83B42" w:rsidR="00B26AE7" w:rsidRPr="00DA0B77" w:rsidRDefault="00B26AE7" w:rsidP="005E0DB8">
      <w:pPr>
        <w:tabs>
          <w:tab w:val="left" w:pos="284"/>
          <w:tab w:val="right" w:leader="dot" w:pos="4395"/>
          <w:tab w:val="left" w:pos="4536"/>
          <w:tab w:val="left" w:pos="6663"/>
          <w:tab w:val="right" w:leader="dot" w:pos="9072"/>
        </w:tabs>
        <w:spacing w:before="120"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IČO: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ID datové schránky: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49C3C56F" w14:textId="46FFD3EC" w:rsidR="00B26AE7" w:rsidRPr="00DA0B77" w:rsidRDefault="00B26AE7" w:rsidP="005E0DB8">
      <w:pPr>
        <w:tabs>
          <w:tab w:val="left" w:pos="1418"/>
          <w:tab w:val="right" w:leader="dot" w:pos="9072"/>
        </w:tabs>
        <w:spacing w:before="120"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Adresa sídla: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767A0CC9" w14:textId="77777777" w:rsidR="00B26AE7" w:rsidRPr="00DA0B77" w:rsidRDefault="00B26AE7" w:rsidP="00B26AE7">
      <w:pPr>
        <w:tabs>
          <w:tab w:val="left" w:pos="1418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1E9532F8" w14:textId="06BBAC32" w:rsidR="00DA0A3A" w:rsidRPr="009D69BD" w:rsidRDefault="003452D9" w:rsidP="009D69BD">
      <w:p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Telefon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E-mail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64927211" w14:textId="60C77FD4" w:rsidR="001F1466" w:rsidRPr="00DA0B77" w:rsidRDefault="00B26AE7" w:rsidP="003452D9">
      <w:pPr>
        <w:spacing w:line="360" w:lineRule="auto"/>
        <w:rPr>
          <w:rFonts w:cs="Arial"/>
          <w:b/>
          <w:bCs/>
          <w:sz w:val="20"/>
          <w:szCs w:val="20"/>
        </w:rPr>
      </w:pPr>
      <w:r w:rsidRPr="00DA0B77">
        <w:rPr>
          <w:rFonts w:cs="Arial"/>
          <w:b/>
          <w:bCs/>
          <w:sz w:val="20"/>
          <w:szCs w:val="20"/>
        </w:rPr>
        <w:t>Osoba oprávněná jednat jménem právnické osoby:</w:t>
      </w:r>
      <w:r w:rsidRPr="00DA0B77">
        <w:rPr>
          <w:rFonts w:cs="Arial"/>
          <w:b/>
          <w:bCs/>
          <w:sz w:val="20"/>
          <w:szCs w:val="20"/>
        </w:rPr>
        <w:tab/>
      </w:r>
      <w:r w:rsidRPr="00DA0B77">
        <w:rPr>
          <w:rFonts w:cs="Arial"/>
          <w:b/>
          <w:bCs/>
          <w:sz w:val="20"/>
          <w:szCs w:val="20"/>
        </w:rPr>
        <w:tab/>
      </w:r>
      <w:r w:rsidRPr="00DA0B77">
        <w:rPr>
          <w:rFonts w:cs="Arial"/>
          <w:b/>
          <w:bCs/>
          <w:sz w:val="20"/>
          <w:szCs w:val="20"/>
        </w:rPr>
        <w:tab/>
      </w:r>
    </w:p>
    <w:p w14:paraId="4DF1AB45" w14:textId="7D6FFEDA" w:rsidR="003452D9" w:rsidRPr="00DA0B77" w:rsidRDefault="003452D9" w:rsidP="003452D9">
      <w:pPr>
        <w:tabs>
          <w:tab w:val="left" w:pos="2694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Jméno a příjmení:</w:t>
      </w:r>
      <w:r w:rsidR="005A5953" w:rsidRPr="00DA0B77">
        <w:rPr>
          <w:rFonts w:cs="Arial"/>
          <w:sz w:val="20"/>
          <w:szCs w:val="20"/>
        </w:rPr>
        <w:t xml:space="preserve"> …………</w:t>
      </w:r>
      <w:r w:rsidR="00DA0B77">
        <w:rPr>
          <w:rFonts w:cs="Arial"/>
          <w:sz w:val="20"/>
          <w:szCs w:val="20"/>
        </w:rPr>
        <w:t>……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16754C0F" w14:textId="01863CDE" w:rsidR="003452D9" w:rsidRPr="00DA0B77" w:rsidRDefault="003452D9" w:rsidP="003452D9">
      <w:p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Datum narození: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4E8A5952" w14:textId="13B531C2" w:rsidR="00AA7FA9" w:rsidRPr="00DA0B77" w:rsidRDefault="003452D9" w:rsidP="003452D9">
      <w:pPr>
        <w:tabs>
          <w:tab w:val="left" w:pos="4536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Funkce nebo oprávnění (např. jednatel, plná moc):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294299B3" w14:textId="4D7701B4" w:rsidR="003452D9" w:rsidRPr="00DA0B77" w:rsidRDefault="003452D9" w:rsidP="003452D9">
      <w:pPr>
        <w:tabs>
          <w:tab w:val="left" w:pos="2694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Oprávněn jednat od – do: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49543F6F" w14:textId="77777777" w:rsidR="009D69BD" w:rsidRDefault="009D69BD" w:rsidP="004973DA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u w:val="single"/>
        </w:rPr>
      </w:pPr>
    </w:p>
    <w:p w14:paraId="1D7A6D2E" w14:textId="77777777" w:rsidR="009D69BD" w:rsidRDefault="009D69BD" w:rsidP="004973DA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u w:val="single"/>
        </w:rPr>
      </w:pPr>
    </w:p>
    <w:p w14:paraId="30270026" w14:textId="40126A07" w:rsidR="009D69BD" w:rsidRDefault="004973DA" w:rsidP="004973DA">
      <w:pPr>
        <w:autoSpaceDE w:val="0"/>
        <w:autoSpaceDN w:val="0"/>
        <w:adjustRightInd w:val="0"/>
        <w:jc w:val="left"/>
        <w:rPr>
          <w:rFonts w:cs="Arial"/>
          <w:i/>
          <w:iCs/>
          <w:sz w:val="20"/>
          <w:szCs w:val="20"/>
        </w:rPr>
      </w:pPr>
      <w:r w:rsidRPr="009D69BD">
        <w:rPr>
          <w:rFonts w:cs="Arial"/>
          <w:b/>
          <w:bCs/>
          <w:sz w:val="20"/>
          <w:szCs w:val="20"/>
          <w:u w:val="single"/>
        </w:rPr>
        <w:t xml:space="preserve">ZÁSTUPCE ŽADATELE </w:t>
      </w:r>
      <w:r w:rsidR="009D69BD" w:rsidRPr="009D69BD">
        <w:rPr>
          <w:rFonts w:cs="Arial"/>
          <w:b/>
          <w:bCs/>
          <w:sz w:val="20"/>
          <w:szCs w:val="20"/>
          <w:u w:val="single"/>
        </w:rPr>
        <w:t>– STAVEBNÍKA</w:t>
      </w:r>
      <w:r w:rsidR="009D69BD">
        <w:rPr>
          <w:rFonts w:cs="Arial"/>
          <w:i/>
          <w:iCs/>
          <w:sz w:val="20"/>
          <w:szCs w:val="20"/>
        </w:rPr>
        <w:t xml:space="preserve"> </w:t>
      </w:r>
    </w:p>
    <w:p w14:paraId="3332BDF1" w14:textId="7CBB40FE" w:rsidR="004973DA" w:rsidRPr="00DA0B77" w:rsidRDefault="004973DA" w:rsidP="004973DA">
      <w:pPr>
        <w:autoSpaceDE w:val="0"/>
        <w:autoSpaceDN w:val="0"/>
        <w:adjustRightInd w:val="0"/>
        <w:jc w:val="left"/>
        <w:rPr>
          <w:rFonts w:cs="Arial"/>
          <w:b/>
          <w:bCs/>
          <w:i/>
          <w:iCs/>
          <w:sz w:val="20"/>
          <w:szCs w:val="20"/>
          <w:u w:val="single"/>
        </w:rPr>
      </w:pPr>
      <w:r w:rsidRPr="00DA0B77">
        <w:rPr>
          <w:rFonts w:cs="Arial"/>
          <w:i/>
          <w:iCs/>
          <w:sz w:val="20"/>
          <w:szCs w:val="20"/>
        </w:rPr>
        <w:t xml:space="preserve">Vyplňte v případě, že žádost podává zástupce žadatele (zmocněnec, zákonný zástupce, opatrovník, poručník apod.). </w:t>
      </w:r>
      <w:r w:rsidRPr="00DA0B77">
        <w:rPr>
          <w:rFonts w:cs="Arial"/>
          <w:b/>
          <w:bCs/>
          <w:i/>
          <w:iCs/>
          <w:sz w:val="20"/>
          <w:szCs w:val="20"/>
          <w:u w:val="single"/>
        </w:rPr>
        <w:t>Plnou moc</w:t>
      </w:r>
      <w:r w:rsidRPr="00DA0B77">
        <w:rPr>
          <w:rFonts w:cs="Arial"/>
          <w:b/>
          <w:bCs/>
          <w:i/>
          <w:iCs/>
          <w:sz w:val="20"/>
          <w:szCs w:val="20"/>
        </w:rPr>
        <w:t xml:space="preserve"> (příp. jiný doklad</w:t>
      </w:r>
      <w:r w:rsidRPr="00DA0B77">
        <w:rPr>
          <w:rFonts w:cs="Arial"/>
          <w:b/>
          <w:bCs/>
          <w:i/>
          <w:iCs/>
          <w:sz w:val="20"/>
          <w:szCs w:val="20"/>
          <w:u w:val="single"/>
        </w:rPr>
        <w:t>) je nutné připojit jako součást žádosti</w:t>
      </w:r>
    </w:p>
    <w:p w14:paraId="3CAD95D3" w14:textId="77777777" w:rsidR="004973DA" w:rsidRPr="00DA0B77" w:rsidRDefault="004973DA" w:rsidP="004973DA">
      <w:pPr>
        <w:autoSpaceDE w:val="0"/>
        <w:autoSpaceDN w:val="0"/>
        <w:adjustRightInd w:val="0"/>
        <w:jc w:val="left"/>
        <w:rPr>
          <w:rFonts w:cs="Arial"/>
          <w:b/>
          <w:bCs/>
          <w:color w:val="FF0000"/>
          <w:sz w:val="20"/>
          <w:szCs w:val="20"/>
        </w:rPr>
      </w:pPr>
    </w:p>
    <w:p w14:paraId="6A59A03C" w14:textId="77777777" w:rsidR="004973DA" w:rsidRPr="00DA0B77" w:rsidRDefault="004973DA" w:rsidP="004973DA">
      <w:pPr>
        <w:pStyle w:val="Odstavecseseznamem"/>
        <w:numPr>
          <w:ilvl w:val="0"/>
          <w:numId w:val="11"/>
        </w:numPr>
        <w:spacing w:line="360" w:lineRule="auto"/>
        <w:rPr>
          <w:rFonts w:cs="Arial"/>
          <w:b/>
          <w:bCs/>
          <w:sz w:val="20"/>
          <w:szCs w:val="20"/>
        </w:rPr>
      </w:pPr>
      <w:r w:rsidRPr="00DA0B77">
        <w:rPr>
          <w:rFonts w:cs="Arial"/>
          <w:b/>
          <w:bCs/>
          <w:sz w:val="20"/>
          <w:szCs w:val="20"/>
        </w:rPr>
        <w:t>Fyzická osoba / fyzická osoba podnikající</w:t>
      </w:r>
    </w:p>
    <w:p w14:paraId="0B64FCCF" w14:textId="0BC7F493" w:rsidR="004973DA" w:rsidRPr="00DA0B77" w:rsidRDefault="004973DA" w:rsidP="004973DA">
      <w:pPr>
        <w:tabs>
          <w:tab w:val="left" w:pos="2694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Jméno a příjmení:</w:t>
      </w:r>
      <w:r w:rsidR="00DA0B77" w:rsidRPr="00DA0B77">
        <w:rPr>
          <w:rFonts w:cs="Arial"/>
          <w:sz w:val="20"/>
          <w:szCs w:val="20"/>
        </w:rPr>
        <w:t xml:space="preserve"> …………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3C4350F7" w14:textId="2E9E56F7" w:rsidR="004973DA" w:rsidRPr="00DA0B77" w:rsidRDefault="004973DA" w:rsidP="004973DA">
      <w:pPr>
        <w:tabs>
          <w:tab w:val="left" w:pos="2268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Datum narození / IČO: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bookmarkStart w:id="0" w:name="_Hlk183591674"/>
      <w:r w:rsidR="000572FE" w:rsidRPr="00DA0B77">
        <w:rPr>
          <w:rFonts w:cs="Arial"/>
          <w:sz w:val="20"/>
          <w:szCs w:val="20"/>
        </w:rPr>
        <w:t>ID datové schránky:</w:t>
      </w:r>
      <w:r w:rsidR="000572FE" w:rsidRPr="00DA0B77">
        <w:rPr>
          <w:rFonts w:cs="Arial"/>
          <w:sz w:val="20"/>
          <w:szCs w:val="20"/>
        </w:rPr>
        <w:tab/>
      </w:r>
      <w:r w:rsidR="000572FE" w:rsidRPr="00DA0B77">
        <w:rPr>
          <w:rFonts w:cs="Arial"/>
          <w:sz w:val="20"/>
          <w:szCs w:val="20"/>
        </w:rPr>
        <w:tab/>
      </w:r>
    </w:p>
    <w:p w14:paraId="7D85DD4E" w14:textId="148F523B" w:rsidR="004973DA" w:rsidRPr="00DA0B77" w:rsidRDefault="004973DA" w:rsidP="004973DA">
      <w:pPr>
        <w:tabs>
          <w:tab w:val="left" w:pos="2410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Místo trvalého pobytu / podnikání (adresa v obchodním rejstříku či jiné evidenci)</w:t>
      </w:r>
      <w:r w:rsidR="00ED3519" w:rsidRPr="00DA0B77">
        <w:rPr>
          <w:rFonts w:cs="Arial"/>
          <w:sz w:val="20"/>
          <w:szCs w:val="20"/>
        </w:rPr>
        <w:t xml:space="preserve"> adresa pro doručování</w:t>
      </w:r>
      <w:r w:rsidRPr="00DA0B77">
        <w:rPr>
          <w:rFonts w:cs="Arial"/>
          <w:sz w:val="20"/>
          <w:szCs w:val="20"/>
        </w:rPr>
        <w:t>:</w:t>
      </w:r>
      <w:bookmarkEnd w:id="0"/>
    </w:p>
    <w:p w14:paraId="138807C7" w14:textId="77777777" w:rsidR="004973DA" w:rsidRPr="00DA0B77" w:rsidRDefault="004973DA" w:rsidP="004973DA">
      <w:pPr>
        <w:tabs>
          <w:tab w:val="left" w:pos="0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ab/>
      </w:r>
    </w:p>
    <w:p w14:paraId="1CA9B6AD" w14:textId="77777777" w:rsidR="004973DA" w:rsidRPr="00DA0B77" w:rsidRDefault="004973DA" w:rsidP="004973DA">
      <w:pPr>
        <w:tabs>
          <w:tab w:val="left" w:pos="0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ab/>
      </w:r>
    </w:p>
    <w:p w14:paraId="4D5F26B7" w14:textId="77777777" w:rsidR="004973DA" w:rsidRPr="00DA0B77" w:rsidRDefault="004973DA" w:rsidP="004973DA">
      <w:p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Telefon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E-mail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50DB73EC" w14:textId="77777777" w:rsidR="004973DA" w:rsidRPr="00DA0B77" w:rsidRDefault="004973DA" w:rsidP="004973DA">
      <w:pPr>
        <w:pStyle w:val="Odstavecseseznamem"/>
        <w:numPr>
          <w:ilvl w:val="0"/>
          <w:numId w:val="11"/>
        </w:numPr>
        <w:tabs>
          <w:tab w:val="left" w:pos="2410"/>
          <w:tab w:val="right" w:leader="dot" w:pos="9072"/>
        </w:tabs>
        <w:spacing w:line="360" w:lineRule="auto"/>
        <w:rPr>
          <w:rFonts w:cs="Arial"/>
          <w:b/>
          <w:bCs/>
          <w:sz w:val="20"/>
          <w:szCs w:val="20"/>
        </w:rPr>
      </w:pPr>
      <w:r w:rsidRPr="00DA0B77">
        <w:rPr>
          <w:rFonts w:cs="Arial"/>
          <w:b/>
          <w:bCs/>
          <w:sz w:val="20"/>
          <w:szCs w:val="20"/>
        </w:rPr>
        <w:t>Právnická osoba</w:t>
      </w:r>
    </w:p>
    <w:p w14:paraId="0DFB03E6" w14:textId="77777777" w:rsidR="004973DA" w:rsidRPr="00DA0B77" w:rsidRDefault="004973DA" w:rsidP="004973DA">
      <w:pPr>
        <w:tabs>
          <w:tab w:val="left" w:pos="2835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Název nebo obchodní firma: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71D135E4" w14:textId="77777777" w:rsidR="004973DA" w:rsidRPr="00DA0B77" w:rsidRDefault="004973DA" w:rsidP="004973DA">
      <w:pPr>
        <w:tabs>
          <w:tab w:val="left" w:pos="284"/>
          <w:tab w:val="right" w:leader="dot" w:pos="4395"/>
          <w:tab w:val="left" w:pos="4536"/>
          <w:tab w:val="left" w:pos="6663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IČO: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ID datové schránky: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020D5388" w14:textId="77777777" w:rsidR="004973DA" w:rsidRPr="00DA0B77" w:rsidRDefault="004973DA" w:rsidP="004973DA">
      <w:pPr>
        <w:tabs>
          <w:tab w:val="left" w:pos="1418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Adresa sídla: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544A4ADE" w14:textId="77777777" w:rsidR="004973DA" w:rsidRPr="00DA0B77" w:rsidRDefault="004973DA" w:rsidP="004973DA">
      <w:pPr>
        <w:tabs>
          <w:tab w:val="left" w:pos="1418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7FF25AF1" w14:textId="0F97DA06" w:rsidR="00DA0B77" w:rsidRPr="00DA0B77" w:rsidRDefault="004973DA" w:rsidP="00DA0B77">
      <w:p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Telefon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E-mail (nepovinné):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10F43C75" w14:textId="3421637C" w:rsidR="004973DA" w:rsidRPr="00DA0B77" w:rsidRDefault="004973DA" w:rsidP="004973DA">
      <w:pPr>
        <w:spacing w:line="360" w:lineRule="auto"/>
        <w:rPr>
          <w:rFonts w:cs="Arial"/>
          <w:b/>
          <w:bCs/>
          <w:sz w:val="20"/>
          <w:szCs w:val="20"/>
        </w:rPr>
      </w:pPr>
      <w:r w:rsidRPr="00DA0B77">
        <w:rPr>
          <w:rFonts w:cs="Arial"/>
          <w:b/>
          <w:bCs/>
          <w:sz w:val="20"/>
          <w:szCs w:val="20"/>
        </w:rPr>
        <w:t>Osoba oprávněná jednat jménem právnické osoby:</w:t>
      </w:r>
      <w:r w:rsidRPr="00DA0B77">
        <w:rPr>
          <w:rFonts w:cs="Arial"/>
          <w:b/>
          <w:bCs/>
          <w:sz w:val="20"/>
          <w:szCs w:val="20"/>
        </w:rPr>
        <w:tab/>
      </w:r>
      <w:r w:rsidRPr="00DA0B77">
        <w:rPr>
          <w:rFonts w:cs="Arial"/>
          <w:b/>
          <w:bCs/>
          <w:sz w:val="20"/>
          <w:szCs w:val="20"/>
        </w:rPr>
        <w:tab/>
      </w:r>
      <w:r w:rsidRPr="00DA0B77">
        <w:rPr>
          <w:rFonts w:cs="Arial"/>
          <w:b/>
          <w:bCs/>
          <w:sz w:val="20"/>
          <w:szCs w:val="20"/>
        </w:rPr>
        <w:tab/>
      </w:r>
    </w:p>
    <w:p w14:paraId="04C017DE" w14:textId="77777777" w:rsidR="004973DA" w:rsidRPr="00DA0B77" w:rsidRDefault="004973DA" w:rsidP="004973DA">
      <w:pPr>
        <w:tabs>
          <w:tab w:val="left" w:pos="2694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Jméno (všechna) a příjmení: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58605E70" w14:textId="77777777" w:rsidR="004973DA" w:rsidRPr="00DA0B77" w:rsidRDefault="004973DA" w:rsidP="004973DA">
      <w:pPr>
        <w:tabs>
          <w:tab w:val="left" w:pos="1843"/>
          <w:tab w:val="right" w:leader="dot" w:pos="4395"/>
          <w:tab w:val="left" w:pos="4536"/>
          <w:tab w:val="left" w:pos="6237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Datum narození: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0413D0C6" w14:textId="77777777" w:rsidR="004973DA" w:rsidRPr="00DA0B77" w:rsidRDefault="004973DA" w:rsidP="004973DA">
      <w:pPr>
        <w:tabs>
          <w:tab w:val="left" w:pos="4536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Funkce nebo oprávnění (např. jednatel, plná moc):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073CE67E" w14:textId="77777777" w:rsidR="004973DA" w:rsidRPr="00DA0B77" w:rsidRDefault="004973DA" w:rsidP="004973DA">
      <w:pPr>
        <w:tabs>
          <w:tab w:val="left" w:pos="2694"/>
          <w:tab w:val="right" w:leader="dot" w:pos="9072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Oprávněn jednat od – do: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400504CE" w14:textId="77777777" w:rsidR="00812F1F" w:rsidRDefault="00812F1F" w:rsidP="00B26AE7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70799FB7" w14:textId="1A8CA0FE" w:rsidR="00AA7FA9" w:rsidRPr="009D69BD" w:rsidRDefault="009D69BD" w:rsidP="00B26AE7">
      <w:pPr>
        <w:spacing w:line="360" w:lineRule="auto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FORMA</w:t>
      </w:r>
      <w:r w:rsidR="00A82502" w:rsidRPr="009D69BD">
        <w:rPr>
          <w:rFonts w:cs="Arial"/>
          <w:b/>
          <w:bCs/>
          <w:sz w:val="20"/>
          <w:szCs w:val="20"/>
          <w:u w:val="single"/>
        </w:rPr>
        <w:t xml:space="preserve"> </w:t>
      </w:r>
      <w:r w:rsidR="003221E7" w:rsidRPr="009D69BD">
        <w:rPr>
          <w:rFonts w:cs="Arial"/>
          <w:b/>
          <w:bCs/>
          <w:sz w:val="20"/>
          <w:szCs w:val="20"/>
          <w:u w:val="single"/>
        </w:rPr>
        <w:t>DOKUMENTACE</w:t>
      </w:r>
      <w:r w:rsidR="00A82502" w:rsidRPr="009D69BD">
        <w:rPr>
          <w:rFonts w:cs="Arial"/>
          <w:b/>
          <w:bCs/>
          <w:sz w:val="20"/>
          <w:szCs w:val="20"/>
          <w:u w:val="single"/>
        </w:rPr>
        <w:t>:</w:t>
      </w:r>
    </w:p>
    <w:p w14:paraId="48065FAD" w14:textId="2BA88177" w:rsidR="001B577E" w:rsidRDefault="001B577E" w:rsidP="001B577E">
      <w:pPr>
        <w:tabs>
          <w:tab w:val="left" w:pos="2268"/>
          <w:tab w:val="right" w:leader="dot" w:pos="5103"/>
        </w:tabs>
        <w:spacing w:line="360" w:lineRule="auto"/>
        <w:rPr>
          <w:rFonts w:cs="Arial"/>
          <w:sz w:val="20"/>
          <w:szCs w:val="20"/>
        </w:rPr>
      </w:pPr>
      <w:r w:rsidRPr="00E43D4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3221E7" w:rsidRPr="001B577E">
        <w:rPr>
          <w:rFonts w:cs="Arial"/>
          <w:sz w:val="20"/>
          <w:szCs w:val="20"/>
        </w:rPr>
        <w:t>Dokumentace byla vložena do evidence elektronických dokumentací (portál stavebníka</w:t>
      </w:r>
      <w:r>
        <w:rPr>
          <w:rFonts w:cs="Arial"/>
          <w:sz w:val="20"/>
          <w:szCs w:val="20"/>
        </w:rPr>
        <w:t>)</w:t>
      </w:r>
    </w:p>
    <w:p w14:paraId="05EF0646" w14:textId="23109349" w:rsidR="00A82502" w:rsidRPr="001B577E" w:rsidRDefault="001B577E" w:rsidP="001B577E">
      <w:pPr>
        <w:tabs>
          <w:tab w:val="left" w:pos="2268"/>
          <w:tab w:val="right" w:leader="dot" w:pos="5103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010D88" w:rsidRPr="001B577E">
        <w:rPr>
          <w:rFonts w:cs="Arial"/>
          <w:sz w:val="20"/>
          <w:szCs w:val="20"/>
        </w:rPr>
        <w:t>ID dokumentace</w:t>
      </w:r>
      <w:r w:rsidR="009D69BD" w:rsidRPr="001B577E">
        <w:rPr>
          <w:rFonts w:cs="Arial"/>
          <w:sz w:val="20"/>
          <w:szCs w:val="20"/>
        </w:rPr>
        <w:t>………………………………………………………………………………….</w:t>
      </w:r>
    </w:p>
    <w:p w14:paraId="1A4509FE" w14:textId="4DEF27D8" w:rsidR="00A82502" w:rsidRPr="001B577E" w:rsidRDefault="001B577E" w:rsidP="001B577E">
      <w:pPr>
        <w:tabs>
          <w:tab w:val="left" w:pos="2268"/>
          <w:tab w:val="right" w:leader="dot" w:pos="5103"/>
        </w:tabs>
        <w:spacing w:line="360" w:lineRule="auto"/>
        <w:rPr>
          <w:rFonts w:cs="Arial"/>
          <w:sz w:val="20"/>
          <w:szCs w:val="20"/>
        </w:rPr>
      </w:pPr>
      <w:r w:rsidRPr="00E43D4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82502" w:rsidRPr="001B577E">
        <w:rPr>
          <w:rFonts w:cs="Arial"/>
          <w:sz w:val="20"/>
          <w:szCs w:val="20"/>
        </w:rPr>
        <w:t>Dokumentace je přikládána v listinné podobě</w:t>
      </w:r>
    </w:p>
    <w:p w14:paraId="414AF74A" w14:textId="77777777" w:rsidR="009D69BD" w:rsidRDefault="009D69BD" w:rsidP="009D69BD">
      <w:pPr>
        <w:pStyle w:val="Odstavecseseznamem"/>
        <w:tabs>
          <w:tab w:val="left" w:pos="2268"/>
          <w:tab w:val="right" w:leader="dot" w:pos="5103"/>
        </w:tabs>
        <w:spacing w:line="360" w:lineRule="auto"/>
        <w:ind w:left="714"/>
        <w:rPr>
          <w:rFonts w:cs="Arial"/>
          <w:sz w:val="20"/>
          <w:szCs w:val="20"/>
        </w:rPr>
      </w:pPr>
    </w:p>
    <w:p w14:paraId="63DFFED4" w14:textId="1F0A3A43" w:rsidR="009D69BD" w:rsidRDefault="009D69BD" w:rsidP="009D69BD">
      <w:pPr>
        <w:tabs>
          <w:tab w:val="left" w:pos="2268"/>
          <w:tab w:val="right" w:leader="dot" w:pos="5103"/>
        </w:tabs>
        <w:spacing w:line="360" w:lineRule="auto"/>
        <w:rPr>
          <w:rFonts w:cs="Arial"/>
          <w:b/>
          <w:bCs/>
          <w:sz w:val="20"/>
          <w:szCs w:val="20"/>
          <w:u w:val="single"/>
        </w:rPr>
      </w:pPr>
      <w:r w:rsidRPr="009D69BD">
        <w:rPr>
          <w:rFonts w:cs="Arial"/>
          <w:b/>
          <w:bCs/>
          <w:sz w:val="20"/>
          <w:szCs w:val="20"/>
          <w:u w:val="single"/>
        </w:rPr>
        <w:t>ZASLÁNÍ ZÁVAZNÉHO STANOVISKA:</w:t>
      </w:r>
    </w:p>
    <w:p w14:paraId="78978ABB" w14:textId="19502093" w:rsidR="001B577E" w:rsidRDefault="001B577E" w:rsidP="001B577E">
      <w:pPr>
        <w:spacing w:line="276" w:lineRule="auto"/>
      </w:pPr>
      <w:r w:rsidRPr="00E43D4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B577E">
        <w:rPr>
          <w:bCs/>
          <w:sz w:val="20"/>
          <w:szCs w:val="20"/>
        </w:rPr>
        <w:t>datová schránka</w:t>
      </w:r>
    </w:p>
    <w:p w14:paraId="68B22C54" w14:textId="368189F0" w:rsidR="001B577E" w:rsidRDefault="001B577E" w:rsidP="001B577E">
      <w:pPr>
        <w:rPr>
          <w:bCs/>
        </w:rPr>
      </w:pPr>
      <w:r w:rsidRPr="00E43D4C">
        <w:rPr>
          <w:bCs/>
          <w:sz w:val="32"/>
          <w:szCs w:val="32"/>
        </w:rPr>
        <w:t>□</w:t>
      </w:r>
      <w:r>
        <w:rPr>
          <w:bCs/>
          <w:sz w:val="36"/>
          <w:szCs w:val="36"/>
        </w:rPr>
        <w:t xml:space="preserve"> </w:t>
      </w:r>
      <w:r w:rsidRPr="001B577E">
        <w:rPr>
          <w:bCs/>
          <w:sz w:val="20"/>
          <w:szCs w:val="20"/>
        </w:rPr>
        <w:t>osobní vyzvednutí</w:t>
      </w:r>
    </w:p>
    <w:p w14:paraId="05AEBAE5" w14:textId="3AF3C3A2" w:rsidR="009D69BD" w:rsidRPr="001B577E" w:rsidRDefault="001B577E" w:rsidP="001B577E">
      <w:pPr>
        <w:rPr>
          <w:rFonts w:cs="Arial"/>
        </w:rPr>
      </w:pPr>
      <w:r w:rsidRPr="00E43D4C">
        <w:rPr>
          <w:bCs/>
          <w:sz w:val="32"/>
          <w:szCs w:val="32"/>
        </w:rPr>
        <w:t>□</w:t>
      </w:r>
      <w:r>
        <w:rPr>
          <w:bCs/>
          <w:sz w:val="36"/>
          <w:szCs w:val="36"/>
        </w:rPr>
        <w:t xml:space="preserve"> </w:t>
      </w:r>
      <w:r w:rsidRPr="001B577E">
        <w:rPr>
          <w:rFonts w:cs="Arial"/>
          <w:sz w:val="20"/>
          <w:szCs w:val="20"/>
        </w:rPr>
        <w:t>p</w:t>
      </w:r>
      <w:r w:rsidR="009D69BD" w:rsidRPr="001B577E">
        <w:rPr>
          <w:rFonts w:cs="Arial"/>
          <w:sz w:val="20"/>
          <w:szCs w:val="20"/>
        </w:rPr>
        <w:t>rostřednictvím poštovních služeb</w:t>
      </w:r>
    </w:p>
    <w:p w14:paraId="70E29991" w14:textId="77777777" w:rsidR="009D69BD" w:rsidRDefault="009D69BD" w:rsidP="009D69BD">
      <w:pPr>
        <w:tabs>
          <w:tab w:val="left" w:pos="2268"/>
          <w:tab w:val="right" w:leader="dot" w:pos="5103"/>
        </w:tabs>
        <w:spacing w:line="360" w:lineRule="auto"/>
        <w:rPr>
          <w:rFonts w:cs="Arial"/>
          <w:b/>
          <w:bCs/>
          <w:sz w:val="20"/>
          <w:szCs w:val="20"/>
          <w:u w:val="single"/>
        </w:rPr>
      </w:pPr>
    </w:p>
    <w:p w14:paraId="08C8B1FF" w14:textId="77777777" w:rsidR="001B577E" w:rsidRDefault="001B577E" w:rsidP="00BB251C">
      <w:pPr>
        <w:spacing w:line="360" w:lineRule="auto"/>
        <w:rPr>
          <w:rFonts w:cs="Arial"/>
          <w:b/>
          <w:bCs/>
          <w:sz w:val="20"/>
          <w:szCs w:val="20"/>
          <w:u w:val="single"/>
        </w:rPr>
      </w:pPr>
    </w:p>
    <w:p w14:paraId="7F7468E2" w14:textId="6AD85884" w:rsidR="00BB251C" w:rsidRPr="009D69BD" w:rsidRDefault="00653A5B" w:rsidP="00BB251C">
      <w:pPr>
        <w:spacing w:line="360" w:lineRule="auto"/>
        <w:rPr>
          <w:rFonts w:cs="Arial"/>
          <w:b/>
          <w:bCs/>
          <w:sz w:val="20"/>
          <w:szCs w:val="20"/>
          <w:u w:val="single"/>
        </w:rPr>
      </w:pPr>
      <w:r w:rsidRPr="009D69BD">
        <w:rPr>
          <w:rFonts w:cs="Arial"/>
          <w:b/>
          <w:bCs/>
          <w:sz w:val="20"/>
          <w:szCs w:val="20"/>
          <w:u w:val="single"/>
        </w:rPr>
        <w:t>PROHLÁŠENÍ ŽADATELE</w:t>
      </w:r>
    </w:p>
    <w:p w14:paraId="199749A2" w14:textId="3DAA67C7" w:rsidR="00BB251C" w:rsidRPr="00DA0B77" w:rsidRDefault="00BB251C" w:rsidP="00BB251C">
      <w:pPr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Prohlašuji, že veškeré údaje, které jsou v této žádosti uvedeny, jsou prav</w:t>
      </w:r>
      <w:r w:rsidR="00653A5B" w:rsidRPr="00DA0B77">
        <w:rPr>
          <w:rFonts w:cs="Arial"/>
          <w:sz w:val="20"/>
          <w:szCs w:val="20"/>
        </w:rPr>
        <w:t>divé a správné.</w:t>
      </w:r>
    </w:p>
    <w:p w14:paraId="4D5C1050" w14:textId="5FEAB0CA" w:rsidR="00653A5B" w:rsidRPr="00DA0B77" w:rsidRDefault="00653A5B" w:rsidP="00BB251C">
      <w:pPr>
        <w:spacing w:line="360" w:lineRule="auto"/>
        <w:rPr>
          <w:rFonts w:cs="Arial"/>
          <w:sz w:val="20"/>
          <w:szCs w:val="20"/>
        </w:rPr>
      </w:pPr>
    </w:p>
    <w:p w14:paraId="498D2C85" w14:textId="157D9885" w:rsidR="00653A5B" w:rsidRPr="00DA0B77" w:rsidRDefault="00653A5B" w:rsidP="00653A5B">
      <w:pPr>
        <w:tabs>
          <w:tab w:val="left" w:pos="284"/>
          <w:tab w:val="right" w:leader="dot" w:pos="3119"/>
          <w:tab w:val="left" w:pos="3686"/>
          <w:tab w:val="left" w:pos="4253"/>
          <w:tab w:val="right" w:leader="dot" w:pos="5954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V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  <w:t>Dne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  <w:r w:rsidR="001B577E">
        <w:rPr>
          <w:rFonts w:cs="Arial"/>
          <w:sz w:val="20"/>
          <w:szCs w:val="20"/>
        </w:rPr>
        <w:t>………………</w:t>
      </w:r>
    </w:p>
    <w:p w14:paraId="4102E044" w14:textId="42C48A5C" w:rsidR="00653A5B" w:rsidRPr="00DA0B77" w:rsidRDefault="00653A5B" w:rsidP="00653A5B">
      <w:pPr>
        <w:spacing w:line="360" w:lineRule="auto"/>
        <w:rPr>
          <w:rFonts w:cs="Arial"/>
          <w:sz w:val="20"/>
          <w:szCs w:val="20"/>
        </w:rPr>
      </w:pPr>
    </w:p>
    <w:p w14:paraId="5CEBE82B" w14:textId="452C69D6" w:rsidR="00653A5B" w:rsidRPr="00DA0B77" w:rsidRDefault="00653A5B" w:rsidP="00653A5B">
      <w:pPr>
        <w:tabs>
          <w:tab w:val="left" w:pos="3119"/>
          <w:tab w:val="right" w:leader="dot" w:pos="6804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Jméno a příjmení žadatele:</w:t>
      </w:r>
      <w:r w:rsidR="00DA649F">
        <w:rPr>
          <w:rFonts w:cs="Arial"/>
          <w:sz w:val="20"/>
          <w:szCs w:val="20"/>
        </w:rPr>
        <w:t xml:space="preserve"> …………………………………………………………………………………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07CF1001" w14:textId="2DA5BAA0" w:rsidR="00653A5B" w:rsidRPr="00DA0B77" w:rsidRDefault="00653A5B" w:rsidP="00653A5B">
      <w:pPr>
        <w:tabs>
          <w:tab w:val="left" w:pos="3119"/>
          <w:tab w:val="right" w:leader="dot" w:pos="6804"/>
        </w:tabs>
        <w:spacing w:line="360" w:lineRule="auto"/>
        <w:rPr>
          <w:rFonts w:cs="Arial"/>
          <w:sz w:val="20"/>
          <w:szCs w:val="20"/>
        </w:rPr>
      </w:pPr>
    </w:p>
    <w:p w14:paraId="49F551CF" w14:textId="6A7C3DE9" w:rsidR="00653A5B" w:rsidRDefault="00653A5B" w:rsidP="00653A5B">
      <w:pPr>
        <w:tabs>
          <w:tab w:val="left" w:pos="3119"/>
          <w:tab w:val="right" w:leader="dot" w:pos="6804"/>
        </w:tabs>
        <w:spacing w:line="360" w:lineRule="auto"/>
        <w:rPr>
          <w:rFonts w:cs="Arial"/>
          <w:sz w:val="20"/>
          <w:szCs w:val="20"/>
        </w:rPr>
      </w:pPr>
      <w:r w:rsidRPr="00DA0B77">
        <w:rPr>
          <w:rFonts w:cs="Arial"/>
          <w:sz w:val="20"/>
          <w:szCs w:val="20"/>
        </w:rPr>
        <w:t>Podpis žadatele:</w:t>
      </w:r>
      <w:r w:rsidR="00DA649F">
        <w:rPr>
          <w:rFonts w:cs="Arial"/>
          <w:sz w:val="20"/>
          <w:szCs w:val="20"/>
        </w:rPr>
        <w:t xml:space="preserve"> ……………………………………………………………………………………………….</w:t>
      </w:r>
      <w:r w:rsidRPr="00DA0B77">
        <w:rPr>
          <w:rFonts w:cs="Arial"/>
          <w:sz w:val="20"/>
          <w:szCs w:val="20"/>
        </w:rPr>
        <w:tab/>
      </w:r>
      <w:r w:rsidRPr="00DA0B77">
        <w:rPr>
          <w:rFonts w:cs="Arial"/>
          <w:sz w:val="20"/>
          <w:szCs w:val="20"/>
        </w:rPr>
        <w:tab/>
      </w:r>
    </w:p>
    <w:p w14:paraId="18BA349C" w14:textId="77777777" w:rsidR="00BC18F9" w:rsidRDefault="00BC18F9" w:rsidP="00653A5B">
      <w:pPr>
        <w:tabs>
          <w:tab w:val="left" w:pos="3119"/>
          <w:tab w:val="right" w:leader="dot" w:pos="6804"/>
        </w:tabs>
        <w:spacing w:line="360" w:lineRule="auto"/>
        <w:rPr>
          <w:rFonts w:cs="Arial"/>
          <w:sz w:val="20"/>
          <w:szCs w:val="20"/>
        </w:rPr>
      </w:pPr>
    </w:p>
    <w:p w14:paraId="052EE844" w14:textId="18F0A996" w:rsidR="00BC18F9" w:rsidRPr="00DA0B77" w:rsidRDefault="00BC18F9" w:rsidP="00653A5B">
      <w:pPr>
        <w:tabs>
          <w:tab w:val="left" w:pos="3119"/>
          <w:tab w:val="right" w:leader="dot" w:pos="6804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Přílohy:</w:t>
      </w:r>
      <w:r w:rsidR="00DA649F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………………………………………………………………………………………………………….</w:t>
      </w:r>
    </w:p>
    <w:sectPr w:rsidR="00BC18F9" w:rsidRPr="00DA0B77" w:rsidSect="007573A1">
      <w:footerReference w:type="default" r:id="rId7"/>
      <w:headerReference w:type="first" r:id="rId8"/>
      <w:footerReference w:type="first" r:id="rId9"/>
      <w:pgSz w:w="11906" w:h="16838"/>
      <w:pgMar w:top="709" w:right="991" w:bottom="567" w:left="85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CA79" w14:textId="77777777" w:rsidR="00D16A20" w:rsidRDefault="00D16A20" w:rsidP="006C3D6C">
      <w:r>
        <w:separator/>
      </w:r>
    </w:p>
  </w:endnote>
  <w:endnote w:type="continuationSeparator" w:id="0">
    <w:p w14:paraId="03DD94A9" w14:textId="77777777" w:rsidR="00D16A20" w:rsidRDefault="00D16A20" w:rsidP="006C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839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239D0D6" w14:textId="4B3D3231" w:rsidR="006410C1" w:rsidRPr="006410C1" w:rsidRDefault="006410C1">
        <w:pPr>
          <w:pStyle w:val="Zpat"/>
          <w:jc w:val="right"/>
          <w:rPr>
            <w:sz w:val="18"/>
            <w:szCs w:val="18"/>
          </w:rPr>
        </w:pPr>
        <w:r w:rsidRPr="006410C1">
          <w:rPr>
            <w:sz w:val="18"/>
            <w:szCs w:val="18"/>
          </w:rPr>
          <w:fldChar w:fldCharType="begin"/>
        </w:r>
        <w:r w:rsidRPr="006410C1">
          <w:rPr>
            <w:sz w:val="18"/>
            <w:szCs w:val="18"/>
          </w:rPr>
          <w:instrText>PAGE   \* MERGEFORMAT</w:instrText>
        </w:r>
        <w:r w:rsidRPr="006410C1">
          <w:rPr>
            <w:sz w:val="18"/>
            <w:szCs w:val="18"/>
          </w:rPr>
          <w:fldChar w:fldCharType="separate"/>
        </w:r>
        <w:r w:rsidRPr="006410C1">
          <w:rPr>
            <w:sz w:val="18"/>
            <w:szCs w:val="18"/>
          </w:rPr>
          <w:t>2</w:t>
        </w:r>
        <w:r w:rsidRPr="006410C1">
          <w:rPr>
            <w:sz w:val="18"/>
            <w:szCs w:val="18"/>
          </w:rPr>
          <w:fldChar w:fldCharType="end"/>
        </w:r>
      </w:p>
    </w:sdtContent>
  </w:sdt>
  <w:p w14:paraId="02869354" w14:textId="77777777" w:rsidR="003452D9" w:rsidRDefault="003452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3778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F3940E" w14:textId="02532156" w:rsidR="003452D9" w:rsidRPr="003452D9" w:rsidRDefault="003452D9">
        <w:pPr>
          <w:pStyle w:val="Zpat"/>
          <w:jc w:val="right"/>
          <w:rPr>
            <w:sz w:val="18"/>
            <w:szCs w:val="18"/>
          </w:rPr>
        </w:pPr>
        <w:r w:rsidRPr="003452D9">
          <w:rPr>
            <w:sz w:val="18"/>
            <w:szCs w:val="18"/>
          </w:rPr>
          <w:fldChar w:fldCharType="begin"/>
        </w:r>
        <w:r w:rsidRPr="003452D9">
          <w:rPr>
            <w:sz w:val="18"/>
            <w:szCs w:val="18"/>
          </w:rPr>
          <w:instrText>PAGE   \* MERGEFORMAT</w:instrText>
        </w:r>
        <w:r w:rsidRPr="003452D9">
          <w:rPr>
            <w:sz w:val="18"/>
            <w:szCs w:val="18"/>
          </w:rPr>
          <w:fldChar w:fldCharType="separate"/>
        </w:r>
        <w:r w:rsidRPr="003452D9">
          <w:rPr>
            <w:sz w:val="18"/>
            <w:szCs w:val="18"/>
          </w:rPr>
          <w:t>2</w:t>
        </w:r>
        <w:r w:rsidRPr="003452D9">
          <w:rPr>
            <w:sz w:val="18"/>
            <w:szCs w:val="18"/>
          </w:rPr>
          <w:fldChar w:fldCharType="end"/>
        </w:r>
      </w:p>
    </w:sdtContent>
  </w:sdt>
  <w:p w14:paraId="53EF42B2" w14:textId="67EAB376" w:rsidR="003452D9" w:rsidRDefault="003452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F7B4" w14:textId="77777777" w:rsidR="00D16A20" w:rsidRDefault="00D16A20" w:rsidP="006C3D6C">
      <w:r>
        <w:separator/>
      </w:r>
    </w:p>
  </w:footnote>
  <w:footnote w:type="continuationSeparator" w:id="0">
    <w:p w14:paraId="033D081B" w14:textId="77777777" w:rsidR="00D16A20" w:rsidRDefault="00D16A20" w:rsidP="006C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CB24" w14:textId="0788654E" w:rsidR="004D60A7" w:rsidRDefault="004D60A7">
    <w:pPr>
      <w:pStyle w:val="Zhlav"/>
    </w:pPr>
    <w:r>
      <w:t>Krajská hygienická stanice Libereckého kraje se sídlem v Liberci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4512"/>
    <w:multiLevelType w:val="hybridMultilevel"/>
    <w:tmpl w:val="10223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4375"/>
    <w:multiLevelType w:val="hybridMultilevel"/>
    <w:tmpl w:val="04AED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BCC"/>
    <w:multiLevelType w:val="hybridMultilevel"/>
    <w:tmpl w:val="E6BC7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5B90"/>
    <w:multiLevelType w:val="hybridMultilevel"/>
    <w:tmpl w:val="91AABA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C6727"/>
    <w:multiLevelType w:val="hybridMultilevel"/>
    <w:tmpl w:val="3958574C"/>
    <w:lvl w:ilvl="0" w:tplc="43AC91C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45A7"/>
    <w:multiLevelType w:val="hybridMultilevel"/>
    <w:tmpl w:val="15747D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6D92CA4"/>
    <w:multiLevelType w:val="hybridMultilevel"/>
    <w:tmpl w:val="A52AB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6C2D"/>
    <w:multiLevelType w:val="hybridMultilevel"/>
    <w:tmpl w:val="59269810"/>
    <w:lvl w:ilvl="0" w:tplc="43AC91C2">
      <w:start w:val="1"/>
      <w:numFmt w:val="lowerLetter"/>
      <w:lvlText w:val="%1)"/>
      <w:lvlJc w:val="left"/>
      <w:pPr>
        <w:ind w:left="645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1562D"/>
    <w:multiLevelType w:val="hybridMultilevel"/>
    <w:tmpl w:val="E8AA4CA2"/>
    <w:lvl w:ilvl="0" w:tplc="77A436A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5BA0742"/>
    <w:multiLevelType w:val="hybridMultilevel"/>
    <w:tmpl w:val="B114D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C2E37"/>
    <w:multiLevelType w:val="hybridMultilevel"/>
    <w:tmpl w:val="3B464E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183757"/>
    <w:multiLevelType w:val="hybridMultilevel"/>
    <w:tmpl w:val="A880E92C"/>
    <w:lvl w:ilvl="0" w:tplc="43AC91C2">
      <w:start w:val="1"/>
      <w:numFmt w:val="lowerLetter"/>
      <w:lvlText w:val="%1)"/>
      <w:lvlJc w:val="left"/>
      <w:pPr>
        <w:ind w:left="1005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7DE3453B"/>
    <w:multiLevelType w:val="hybridMultilevel"/>
    <w:tmpl w:val="0792A8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647305">
    <w:abstractNumId w:val="8"/>
  </w:num>
  <w:num w:numId="2" w16cid:durableId="1691222407">
    <w:abstractNumId w:val="7"/>
  </w:num>
  <w:num w:numId="3" w16cid:durableId="2141456122">
    <w:abstractNumId w:val="5"/>
  </w:num>
  <w:num w:numId="4" w16cid:durableId="47534011">
    <w:abstractNumId w:val="11"/>
  </w:num>
  <w:num w:numId="5" w16cid:durableId="406071063">
    <w:abstractNumId w:val="9"/>
  </w:num>
  <w:num w:numId="6" w16cid:durableId="199436470">
    <w:abstractNumId w:val="12"/>
  </w:num>
  <w:num w:numId="7" w16cid:durableId="2058161533">
    <w:abstractNumId w:val="4"/>
  </w:num>
  <w:num w:numId="8" w16cid:durableId="908466401">
    <w:abstractNumId w:val="3"/>
  </w:num>
  <w:num w:numId="9" w16cid:durableId="888615285">
    <w:abstractNumId w:val="2"/>
  </w:num>
  <w:num w:numId="10" w16cid:durableId="1465536810">
    <w:abstractNumId w:val="0"/>
  </w:num>
  <w:num w:numId="11" w16cid:durableId="670062175">
    <w:abstractNumId w:val="1"/>
  </w:num>
  <w:num w:numId="12" w16cid:durableId="2065175168">
    <w:abstractNumId w:val="10"/>
  </w:num>
  <w:num w:numId="13" w16cid:durableId="309019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A9"/>
    <w:rsid w:val="00010D88"/>
    <w:rsid w:val="00012BC2"/>
    <w:rsid w:val="000572FE"/>
    <w:rsid w:val="000B7E8B"/>
    <w:rsid w:val="000E6F31"/>
    <w:rsid w:val="00116C1A"/>
    <w:rsid w:val="001178FA"/>
    <w:rsid w:val="001628F1"/>
    <w:rsid w:val="00165960"/>
    <w:rsid w:val="00175EEF"/>
    <w:rsid w:val="001B3F82"/>
    <w:rsid w:val="001B577E"/>
    <w:rsid w:val="001F1466"/>
    <w:rsid w:val="00210450"/>
    <w:rsid w:val="00224DEF"/>
    <w:rsid w:val="00250C0C"/>
    <w:rsid w:val="00253C36"/>
    <w:rsid w:val="00260E43"/>
    <w:rsid w:val="00265CF8"/>
    <w:rsid w:val="00286799"/>
    <w:rsid w:val="003221E7"/>
    <w:rsid w:val="00324870"/>
    <w:rsid w:val="00324E0A"/>
    <w:rsid w:val="003324C1"/>
    <w:rsid w:val="003452D9"/>
    <w:rsid w:val="003B3926"/>
    <w:rsid w:val="00402890"/>
    <w:rsid w:val="004048D8"/>
    <w:rsid w:val="004245A1"/>
    <w:rsid w:val="004973DA"/>
    <w:rsid w:val="004D0320"/>
    <w:rsid w:val="004D5825"/>
    <w:rsid w:val="004D60A7"/>
    <w:rsid w:val="00526EBE"/>
    <w:rsid w:val="00565EBD"/>
    <w:rsid w:val="0057744D"/>
    <w:rsid w:val="005A5953"/>
    <w:rsid w:val="005E0DB8"/>
    <w:rsid w:val="005E1D5A"/>
    <w:rsid w:val="00606778"/>
    <w:rsid w:val="00606B22"/>
    <w:rsid w:val="0062402A"/>
    <w:rsid w:val="006410C1"/>
    <w:rsid w:val="00653A5B"/>
    <w:rsid w:val="00655323"/>
    <w:rsid w:val="006A33B4"/>
    <w:rsid w:val="006C3D6C"/>
    <w:rsid w:val="00720229"/>
    <w:rsid w:val="007573A1"/>
    <w:rsid w:val="007833C0"/>
    <w:rsid w:val="00791D9C"/>
    <w:rsid w:val="007955BE"/>
    <w:rsid w:val="00795745"/>
    <w:rsid w:val="00800451"/>
    <w:rsid w:val="00812F1F"/>
    <w:rsid w:val="008B7518"/>
    <w:rsid w:val="008C3255"/>
    <w:rsid w:val="009342AA"/>
    <w:rsid w:val="009366EB"/>
    <w:rsid w:val="009406CF"/>
    <w:rsid w:val="009515DC"/>
    <w:rsid w:val="00991055"/>
    <w:rsid w:val="009A4A53"/>
    <w:rsid w:val="009C09A9"/>
    <w:rsid w:val="009D69BD"/>
    <w:rsid w:val="00A0473E"/>
    <w:rsid w:val="00A227A1"/>
    <w:rsid w:val="00A57893"/>
    <w:rsid w:val="00A82502"/>
    <w:rsid w:val="00AA27C8"/>
    <w:rsid w:val="00AA7FA9"/>
    <w:rsid w:val="00AF5EDA"/>
    <w:rsid w:val="00B26AE7"/>
    <w:rsid w:val="00B41792"/>
    <w:rsid w:val="00BA190B"/>
    <w:rsid w:val="00BA6214"/>
    <w:rsid w:val="00BA7151"/>
    <w:rsid w:val="00BB251C"/>
    <w:rsid w:val="00BB7159"/>
    <w:rsid w:val="00BC18F9"/>
    <w:rsid w:val="00BE4944"/>
    <w:rsid w:val="00BE647B"/>
    <w:rsid w:val="00BF09F1"/>
    <w:rsid w:val="00C01CCD"/>
    <w:rsid w:val="00C13BB6"/>
    <w:rsid w:val="00C750EA"/>
    <w:rsid w:val="00CB0523"/>
    <w:rsid w:val="00CC55FD"/>
    <w:rsid w:val="00CF2255"/>
    <w:rsid w:val="00CF7362"/>
    <w:rsid w:val="00D16A20"/>
    <w:rsid w:val="00D207BF"/>
    <w:rsid w:val="00D26F9D"/>
    <w:rsid w:val="00D2796C"/>
    <w:rsid w:val="00D60AA9"/>
    <w:rsid w:val="00D66CE8"/>
    <w:rsid w:val="00D74EA5"/>
    <w:rsid w:val="00D80FE4"/>
    <w:rsid w:val="00D9061D"/>
    <w:rsid w:val="00DA0A3A"/>
    <w:rsid w:val="00DA0B77"/>
    <w:rsid w:val="00DA649F"/>
    <w:rsid w:val="00E53167"/>
    <w:rsid w:val="00E759AF"/>
    <w:rsid w:val="00E8720F"/>
    <w:rsid w:val="00EA19B1"/>
    <w:rsid w:val="00EB0F3E"/>
    <w:rsid w:val="00EC1E7A"/>
    <w:rsid w:val="00ED3519"/>
    <w:rsid w:val="00F20C90"/>
    <w:rsid w:val="00F308C9"/>
    <w:rsid w:val="00F809DF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4E03"/>
  <w15:chartTrackingRefBased/>
  <w15:docId w15:val="{A1DBBA10-C702-4AA4-A903-91F4AA6D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A595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D6C"/>
  </w:style>
  <w:style w:type="paragraph" w:styleId="Zpat">
    <w:name w:val="footer"/>
    <w:basedOn w:val="Normln"/>
    <w:link w:val="ZpatChar"/>
    <w:uiPriority w:val="99"/>
    <w:unhideWhenUsed/>
    <w:rsid w:val="006C3D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D6C"/>
  </w:style>
  <w:style w:type="paragraph" w:styleId="Odstavecseseznamem">
    <w:name w:val="List Paragraph"/>
    <w:basedOn w:val="Normln"/>
    <w:uiPriority w:val="34"/>
    <w:qFormat/>
    <w:rsid w:val="00324870"/>
    <w:pPr>
      <w:ind w:left="720"/>
      <w:contextualSpacing/>
    </w:pPr>
  </w:style>
  <w:style w:type="table" w:styleId="Mkatabulky">
    <w:name w:val="Table Grid"/>
    <w:basedOn w:val="Normlntabulka"/>
    <w:uiPriority w:val="39"/>
    <w:rsid w:val="0025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7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595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Tomešová Štěpánka</dc:creator>
  <cp:keywords/>
  <dc:description/>
  <cp:lastModifiedBy>Ticháčková Šárka</cp:lastModifiedBy>
  <cp:revision>2</cp:revision>
  <cp:lastPrinted>2024-07-25T06:47:00Z</cp:lastPrinted>
  <dcterms:created xsi:type="dcterms:W3CDTF">2025-02-26T12:09:00Z</dcterms:created>
  <dcterms:modified xsi:type="dcterms:W3CDTF">2025-02-26T12:09:00Z</dcterms:modified>
</cp:coreProperties>
</file>